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26304606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2025-</w:t>
      </w:r>
      <w:r w:rsidR="00774B0A">
        <w:rPr>
          <w:rFonts w:hint="eastAsia"/>
        </w:rPr>
        <w:t>1</w:t>
      </w:r>
      <w:r w:rsidR="00566255">
        <w:rPr>
          <w:rFonts w:hint="eastAsia"/>
        </w:rPr>
        <w:t>2</w:t>
      </w:r>
      <w:r w:rsidR="00CB351F">
        <w:t>-</w:t>
      </w:r>
      <w:r w:rsidR="00566255">
        <w:rPr>
          <w:rFonts w:hint="eastAsia"/>
        </w:rPr>
        <w:t>01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Email:li.zongye@bjchtc.com</w:t>
      </w:r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755"/>
        <w:gridCol w:w="1797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D05584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Main Country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国家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 Cateogries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D05584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Yifan International Trade Co., Ltd.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76391F64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Demineralised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 Wuchang Jinhe RiceIndustry</w:t>
            </w:r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Miaoshida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Rm 1501,15F, Bldg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New LuosiwanITC</w:t>
            </w:r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 St.. Guandu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乌拉特中旗套宽粮油</w:t>
            </w:r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Ulat Middle Banner Taokuan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South of Zhongxue Road, Shihahe Town, Ulat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271B157C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DEB6" w14:textId="76F82E73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Wheat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Triticale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Buckwheat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Naked Oats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Wheat Flour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Triticale Flour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Buckwheat Flour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Naked Oats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0BB03AA6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E024C" w:rsidRPr="008352EF" w14:paraId="79193A66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7D" w14:textId="7C3EFE0C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CO.,LTD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53B" w14:textId="4579970F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B4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7C5652B" w14:textId="3B6C339E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6F5" w14:textId="2598534D" w:rsidR="003E024C" w:rsidRPr="008352EF" w:rsidRDefault="006C07E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1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CBA9412" w14:textId="5AA71776" w:rsidR="006C07EF" w:rsidRPr="008352EF" w:rsidRDefault="003E024C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C07EF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6BDBCE3" w14:textId="313CB681" w:rsidR="006C07EF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stir fried foods and nut products (roasted </w:t>
            </w:r>
          </w:p>
          <w:p w14:paraId="2B9711A8" w14:textId="58041F97" w:rsidR="003E024C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CE7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FB7" w14:textId="188ED4D2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223" w14:textId="727C734F" w:rsidR="003E024C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5418" w14:textId="7814D616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2371" w14:textId="110DBB0D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04E" w14:textId="77777777" w:rsidR="003E024C" w:rsidRPr="008352EF" w:rsidRDefault="003E024C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D2548DA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99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浙江龙泉唯珍堂农业科技有限公司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Longquan Weizhentang Agricultural</w:t>
            </w:r>
          </w:p>
          <w:p w14:paraId="4A53E1FD" w14:textId="79BD69C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5F6" w14:textId="6952646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51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608, Building 2, Jiangbin Garden, Longquan</w:t>
            </w:r>
          </w:p>
          <w:p w14:paraId="2BE72A0C" w14:textId="28C0FBE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35E" w14:textId="035ECD3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228" w14:textId="2B73ABD0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650" w14:textId="0F931E7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Dendrobium candidum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43A" w14:textId="10C7D2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4C2" w14:textId="79154AE0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83A" w14:textId="2ED6063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49" w14:textId="1B03B31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2DF8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2307A62E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DEE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Zhihuachen Trading </w:t>
            </w:r>
          </w:p>
          <w:p w14:paraId="4BEE4F62" w14:textId="2E1160D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2EC" w14:textId="14F8A2E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E9E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315, 3rd Floor, Building 29, Xinping North</w:t>
            </w:r>
          </w:p>
          <w:p w14:paraId="0D41E5EE" w14:textId="45BB34A8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 Pinggu Town, Pinggu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5CC" w14:textId="3D6DCCF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EA4" w14:textId="51749BB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0A7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D8D" w14:textId="279CF65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9F" w14:textId="03F57F36" w:rsidR="006D369F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69C" w14:textId="7D6172E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AD6" w14:textId="3380958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E7A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漾濞微农源农产品贸易有限公司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 Weinongyuan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 Village, Cangshanxi Town, Yangbi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Muyuan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2nd Floor, No. 8 Shop, Building 16, Zijing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Dengkou County, Bayannur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51BCBB75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437" w14:textId="177A621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呼伦贝尔百信草业科技有限公司</w:t>
            </w:r>
          </w:p>
          <w:p w14:paraId="70EE7F0E" w14:textId="0F122F9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 Baixin Grassland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3EFD" w14:textId="110D66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FD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24, Building 9, Haiqiao Jiayuan, Health Office,</w:t>
            </w:r>
          </w:p>
          <w:p w14:paraId="2DB62FFA" w14:textId="54519F9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Hailar District, Hulunbuir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8E9" w14:textId="0F353539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A3C" w14:textId="7A694872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E69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83" w14:textId="67A589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404" w14:textId="3A63EB3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6CF" w14:textId="264416C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660" w14:textId="1D2B33DA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D1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Yanjun Farm Co.,Ltd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1, Building 42, Committee 2nd, Area B, Yanjun</w:t>
            </w:r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 Community, Luobei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012FCD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314036BF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382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江共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3C585D5" w14:textId="731C1FFE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Gongqing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E50" w14:textId="32C01759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5D9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62C0631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Gongqing Farm, Luobei County, Hegang City, </w:t>
            </w:r>
          </w:p>
          <w:p w14:paraId="0513A60D" w14:textId="09A78C6F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0308" w14:textId="711875D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097" w14:textId="360CB5F0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D644" w14:textId="77777777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0D3" w14:textId="2DE8E9B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57" w14:textId="115E2AFD" w:rsidR="00F63BEC" w:rsidRPr="008352EF" w:rsidRDefault="00566255" w:rsidP="006D36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575" w14:textId="34DD553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9E7" w14:textId="22C9890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D8EF" w14:textId="77777777" w:rsidR="00F63BEC" w:rsidRPr="008352EF" w:rsidRDefault="00F63BEC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同江市图雅农业科技有限公司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Tongjiang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0A1D4B1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535D20D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0AD9162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80A" w14:textId="7F7745D2" w:rsidR="001B073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云南善优农业发展有限公司</w:t>
            </w:r>
          </w:p>
          <w:p w14:paraId="4964C42D" w14:textId="04C4D0B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Shanyou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01E" w14:textId="29B2A8B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638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Shaoxi Road, Xiaoshaoqing Area, Chenggong </w:t>
            </w:r>
          </w:p>
          <w:p w14:paraId="25D798A5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Yangzonghai Scenic Area, Kunming, </w:t>
            </w:r>
          </w:p>
          <w:p w14:paraId="5B07B5AD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1D90BCB6" w14:textId="51D18F7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57A" w14:textId="376875A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79" w14:textId="0A3957E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A0A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28F" w14:textId="40B76BFA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206" w14:textId="185D1C6F" w:rsidR="00F63BEC" w:rsidRPr="008352EF" w:rsidRDefault="00166634" w:rsidP="00F63BE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AE4" w14:textId="2A6DD939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4D6" w14:textId="5E0CBD50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E92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BA279D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76FD" w14:textId="170F97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天津煜恒科技有限公司</w:t>
            </w:r>
          </w:p>
          <w:p w14:paraId="52A2ABF9" w14:textId="34C62A0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Tianjin Yuheng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B81" w14:textId="0FF68ED3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B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Jinnan </w:t>
            </w:r>
          </w:p>
          <w:p w14:paraId="2C399D2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Jinnan </w:t>
            </w:r>
          </w:p>
          <w:p w14:paraId="003F3ADC" w14:textId="394DAF70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8FB" w14:textId="39892FB6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DD72" w14:textId="144F6F0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Cake,Sunflow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Bean Cake,Bean Cake Powder,Puffed Bean Cake,Peeled </w:t>
            </w:r>
          </w:p>
          <w:p w14:paraId="7C5F8F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Expanded Soybean ,Beet Meal Granules,</w:t>
            </w:r>
          </w:p>
          <w:p w14:paraId="145F2126" w14:textId="791AD2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208776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Powder,Red Flower Seed Cake,Red Flower Seed Cake </w:t>
            </w:r>
          </w:p>
          <w:p w14:paraId="66E22B5B" w14:textId="275EEFE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Residue,Corn Jerky Wine Lees Residue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6C8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1DA" w14:textId="2A36F669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0433E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024.11.09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EB5" w14:textId="717106A7" w:rsidR="00163D89" w:rsidRPr="008352EF" w:rsidRDefault="00566255" w:rsidP="00163D8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64F" w14:textId="2CEC1D2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8326" w14:textId="79272AE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976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Caihong Yunbao Science &amp;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Junying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Shunyi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1AC534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4E2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Tomatoes,</w:t>
            </w:r>
          </w:p>
          <w:p w14:paraId="4B89E77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</w:p>
          <w:p w14:paraId="074EE87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Cucumber,</w:t>
            </w:r>
          </w:p>
          <w:p w14:paraId="20A0AC3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Cabbage (Cabbage),</w:t>
            </w:r>
          </w:p>
          <w:p w14:paraId="3DDA5D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Celery (Green Gelery),</w:t>
            </w:r>
          </w:p>
          <w:p w14:paraId="0A94C875" w14:textId="7D39B2AD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Cauliflower </w:t>
            </w:r>
          </w:p>
          <w:p w14:paraId="29888C0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(Cauliflower),</w:t>
            </w:r>
          </w:p>
          <w:p w14:paraId="6ADBF127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</w:p>
          <w:p w14:paraId="4F67EFE2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Spinach,Rape,</w:t>
            </w:r>
          </w:p>
          <w:p w14:paraId="52BECAF4" w14:textId="7ACF47B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Pepper,Scallion,Caix in (Vegetable Moss),Romaine </w:t>
            </w:r>
          </w:p>
          <w:p w14:paraId="6E23458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Lettuce,Lettuce,Leek,</w:t>
            </w:r>
          </w:p>
          <w:p w14:paraId="7C7CE534" w14:textId="5A2F9B1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Chrysanthemum </w:t>
            </w:r>
          </w:p>
          <w:p w14:paraId="6F5CD69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Coronarium,</w:t>
            </w:r>
          </w:p>
          <w:p w14:paraId="5477F02E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Radish,Squash,</w:t>
            </w:r>
          </w:p>
          <w:p w14:paraId="505E6C0E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Beet,Fennel,</w:t>
            </w:r>
          </w:p>
          <w:p w14:paraId="5E71F1AD" w14:textId="5164303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Mustard </w:t>
            </w:r>
          </w:p>
          <w:p w14:paraId="697B6AE4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Orchid,Beans,</w:t>
            </w:r>
          </w:p>
          <w:p w14:paraId="5B71CBBF" w14:textId="3EC08FF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Potato,Onion,</w:t>
            </w:r>
          </w:p>
          <w:p w14:paraId="5D1766E0" w14:textId="37A253F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Cabbage,Baby,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Cabbage,Chry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santhemum,Kraft Vegetables,</w:t>
            </w:r>
          </w:p>
          <w:p w14:paraId="28754E16" w14:textId="65D29A2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Wuta-tsai,Leaf </w:t>
            </w:r>
          </w:p>
          <w:p w14:paraId="62F2D3CE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Mustard,Kale,</w:t>
            </w:r>
          </w:p>
          <w:p w14:paraId="6D4503CF" w14:textId="18B46F1D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Winter Melon,Towel Gourd,Water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43CDB93A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Tianyuan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Shimiao Village, Longfengshan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4DF3AEB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7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丽水市德跃茶业发展有限</w:t>
            </w:r>
          </w:p>
          <w:p w14:paraId="35CB8F70" w14:textId="49FA587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951B66" w14:textId="248FA5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Deyue Tea Industry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3EC" w14:textId="45DC58A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31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Shuibuling, Fan'an Village, Lixin She Ethnic </w:t>
            </w:r>
          </w:p>
          <w:p w14:paraId="68B884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Liandu District, Lishui City, Zhejiang </w:t>
            </w:r>
          </w:p>
          <w:p w14:paraId="59F6E398" w14:textId="09BEFBD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668" w14:textId="7FD4A8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BF8" w14:textId="2E5ACB4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6A0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770" w14:textId="6979301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9D5" w14:textId="6B75D0BB" w:rsidR="004C079A" w:rsidRPr="008352EF" w:rsidRDefault="00622DF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EF4" w14:textId="1396E76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50" w14:textId="1F3953C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8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Hanzhong Huarui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 Biotechnology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Hanzhong Cty,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6CF2ECA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91D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新淞航粮油贸易有限责任公司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Songhang Grain </w:t>
            </w:r>
          </w:p>
          <w:p w14:paraId="2713D176" w14:textId="54487A2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E37" w14:textId="7E4B4EA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AC3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Village, </w:t>
            </w:r>
          </w:p>
          <w:p w14:paraId="0904CB6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Town, Fuxin County, Fuxin City, Liaoning </w:t>
            </w:r>
          </w:p>
          <w:p w14:paraId="3B2BFF5C" w14:textId="17FD0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BEC" w14:textId="327A631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BDD" w14:textId="7C2C049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99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6EC" w14:textId="66DFAC8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877A" w14:textId="479D977A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404" w14:textId="3C10D32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F58" w14:textId="4F8B2C3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068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Hongmao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 Hightech</w:t>
            </w:r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Suihua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2BB6D7E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1F4FCDF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Dexiang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Deda Road, Dehui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4B6DCD7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0E21464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63DF" w:rsidRPr="008352EF" w14:paraId="4CE16BCD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F7C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灏农业产品开发有限公司</w:t>
            </w:r>
          </w:p>
          <w:p w14:paraId="09F33A1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Dalian Know-How AgriProducts</w:t>
            </w:r>
          </w:p>
          <w:p w14:paraId="15779529" w14:textId="530811B1" w:rsidR="002E63DF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Developing Co.,Ltd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596" w14:textId="2F7BCE75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964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Liubangou Village, </w:t>
            </w:r>
          </w:p>
          <w:p w14:paraId="0F99FBED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Town, Dalian Free Trade Zone, Liaoning </w:t>
            </w:r>
          </w:p>
          <w:p w14:paraId="0DBD0E1B" w14:textId="21626839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7A5" w14:textId="4F9EF912" w:rsidR="002E63DF" w:rsidRPr="008352EF" w:rsidRDefault="00FA5B0E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382" w14:textId="7FEFD1BE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68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FB4" w14:textId="1E20767A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BB3" w14:textId="5A06C771" w:rsidR="002E63DF" w:rsidRPr="008352EF" w:rsidRDefault="00566255" w:rsidP="002E63D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0DAA" w14:textId="05B0FB06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238" w14:textId="719AD158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18D" w14:textId="77777777" w:rsidR="002E63DF" w:rsidRPr="008352EF" w:rsidRDefault="002E63DF" w:rsidP="002E63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7E45FB3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537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大连康田农业发展有限公司</w:t>
            </w:r>
          </w:p>
          <w:p w14:paraId="7C92C154" w14:textId="667E7A8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Kangtian Agricultural </w:t>
            </w:r>
          </w:p>
          <w:p w14:paraId="32B9FD6B" w14:textId="250FAE1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C47" w14:textId="2E45149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A7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 Village, </w:t>
            </w:r>
          </w:p>
          <w:p w14:paraId="1FD94D43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Street, Jinzhou District, Dalian City, </w:t>
            </w:r>
          </w:p>
          <w:p w14:paraId="22B2B16F" w14:textId="6E75CF64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74C" w14:textId="4FC0036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75B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0A17DC63" w14:textId="7A5DF04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A45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DC5" w14:textId="433C923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D34" w14:textId="531B87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72D" w14:textId="1DC9C49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788" w14:textId="6087B74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29D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 C-2 ,Jinwutong Venture Park, Jinzhai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33519C9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3422FB1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 Hongkang Brand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6226262C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2024.12.31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C461F7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DE1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Tradin Biotechnology </w:t>
            </w:r>
          </w:p>
          <w:p w14:paraId="58E66FED" w14:textId="1E5CC4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13D" w14:textId="553484D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86" w14:textId="3DAB654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2,Modern City Communyty, Dalian </w:t>
            </w:r>
          </w:p>
          <w:p w14:paraId="677C3857" w14:textId="7358F9E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0E0" w14:textId="700115B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11A" w14:textId="2BA99B15" w:rsidR="009E7FE5" w:rsidRPr="008352EF" w:rsidRDefault="009E7FE5" w:rsidP="00706E6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1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ED2" w14:textId="6B7167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04E" w14:textId="02D63F5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CA" w14:textId="498D54F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28E" w14:textId="6D2365C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7743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D2365B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E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Hengtaize </w:t>
            </w:r>
          </w:p>
          <w:p w14:paraId="74FF63F6" w14:textId="3473A06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E8B" w14:textId="7960EF3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1A9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7DF15327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Yangguangtiandi, Beicheng District, Ulan Town, </w:t>
            </w:r>
          </w:p>
          <w:p w14:paraId="255C9CCF" w14:textId="2E0FF94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Jingyuan County, Baiyin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185" w14:textId="49AC2BF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0BB" w14:textId="61FA77A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1B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8EB" w14:textId="6F4C3789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E5" w14:textId="2810EAD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8" w14:textId="2C0F308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FF9" w14:textId="5DC55168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4E6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五常市永祥精制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Yongxiang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Longfengshan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1789A1B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70B17E34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921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丽水市轩德皇菊开发有限公司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Lishui Xuande Huangju </w:t>
            </w:r>
          </w:p>
          <w:p w14:paraId="0B4EDCB4" w14:textId="1A495F7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B5F" w14:textId="30A01C1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96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647449F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Wenxin Garden, Liandu District, Lishui City, </w:t>
            </w:r>
          </w:p>
          <w:p w14:paraId="1C3C4E61" w14:textId="5C46C49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43F" w14:textId="5DE81D3F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9E3" w14:textId="5462A75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3F9" w14:textId="724EAB37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09F" w14:textId="0E832D1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9372" w14:textId="7438FDD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88" w14:textId="782A2663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043" w14:textId="24BD555F" w:rsidR="00CC786B" w:rsidRPr="008352EF" w:rsidRDefault="0088321E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BF6E" w14:textId="77777777" w:rsidR="00CC786B" w:rsidRPr="008352EF" w:rsidRDefault="00CC786B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内蒙古蒙北燕麦种植基地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Mengbei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Halagaitu Ranch, Ulagai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Management Area, Xilinguole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46ABA6DE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0412" w14:textId="3F71C2CE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Oat,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Convenient food for </w:t>
            </w:r>
          </w:p>
          <w:p w14:paraId="43249EA2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blending [Mengbei Natural Plant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Main Staple Convenience Food (oat noodles),</w:t>
            </w:r>
          </w:p>
          <w:p w14:paraId="4D3539E8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Processed Cereal Products(oat rice), Instant food for mixing</w:t>
            </w:r>
          </w:p>
          <w:p w14:paraId="366C1AD1" w14:textId="0DFB5931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[cereal(oatmeal)]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1F70A5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永平县果亮农副产品有限责任公司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Qudong Wenquan Community, Bonan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2DA387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0F33FCA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乐朝鲜族乡红扬有机种植农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 Chaoxianzu Hongyang Organic Planting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Lujia Village, Minle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37BC42B8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473D4E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025.01.10-2026.01.09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28FE346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Wanchun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Baochuang Street, Hecheng Street, Qingtian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513F1DE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7FBFA26F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17BCC9B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827" w14:textId="58A13B6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Kangchen Pharmaceutical </w:t>
            </w:r>
          </w:p>
          <w:p w14:paraId="027E5216" w14:textId="50D825B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D3" w14:textId="67BE4CA5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F00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345B9F76" w14:textId="61912E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A40" w14:textId="7C53CB7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B49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5C246E8F" w14:textId="083D26E2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76" w14:textId="2F2D61A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EE4" w14:textId="1F66F3D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B91" w14:textId="25A9453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3F" w14:textId="69D1006E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2D2" w14:textId="4A5B69A7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2B60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Jingde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Huachuan Village Committee, Caijiaqiao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 County, Xuancheng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36991310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CN-BIO-182.156-0001279.2025.018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07A49B2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Shanlihong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Huijin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Jinzhai Modern Industrial Park, Lu'an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38BA09F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6BE400C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Zhishentang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Jinwutong Innovation Park, Jinzhai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6EA83AB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3D4A5B6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Fangchenggang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Chonglun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Fangcheng District (next to Sanjia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2D3864B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33E0BE4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Dayao Guangyi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Jinbi Town Industrial Park, Dayao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Chuxiong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45BEA6D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F1E58B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402D7614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7DA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Yijiale </w:t>
            </w:r>
          </w:p>
          <w:p w14:paraId="76A65101" w14:textId="0A7960DC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A02" w14:textId="0E7E41C3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87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Beimen Village, Heicheng Village </w:t>
            </w:r>
          </w:p>
          <w:p w14:paraId="2A0C570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Xinyingzi Town, Tuoketuo County, </w:t>
            </w:r>
          </w:p>
          <w:p w14:paraId="44E7284D" w14:textId="3673D3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Hohhot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930" w14:textId="3E7B34C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0C3" w14:textId="2E7BA61A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916" w14:textId="2E09CF6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70" w14:textId="28B1B09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BA3" w14:textId="709C70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EEC8" w14:textId="4EE137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54D" w14:textId="4D85B4A9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6638D" w:rsidRPr="008352EF" w14:paraId="50289B43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CA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2A206098" w14:textId="1524D8A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 Bay Agriculture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6988" w14:textId="2907B8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15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Zhongfa Agricultural </w:t>
            </w:r>
          </w:p>
          <w:p w14:paraId="4F1A5B7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413429BE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Gaoping District, Nanchong City, Sichuan Province; </w:t>
            </w:r>
          </w:p>
          <w:p w14:paraId="09323060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Xiuyuan Road, Jiangling </w:t>
            </w:r>
          </w:p>
          <w:p w14:paraId="57AB56BA" w14:textId="657677E3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Gaoping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B" w14:textId="7E7E9FC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193A" w14:textId="0C437BB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8B1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344" w14:textId="0C4A08ED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236" w14:textId="3F05CFA9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ADC" w14:textId="5CFC64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35" w14:textId="1D7084CC" w:rsidR="00D6638D" w:rsidRPr="008352EF" w:rsidRDefault="0088321E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D9D" w14:textId="77777777" w:rsidR="00D6638D" w:rsidRPr="008352EF" w:rsidRDefault="00D6638D" w:rsidP="00D663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6B523A3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C8A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江省九三农垦兴嫩粮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08AF7061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Jiusan Agricultural Reclamation Xingnen </w:t>
            </w:r>
          </w:p>
          <w:p w14:paraId="428D20A9" w14:textId="4D76EF5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26" w14:textId="5562B5B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1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190E6C5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Nenjiang Farm Office, Nenjiang City, Heihe City, </w:t>
            </w:r>
          </w:p>
          <w:p w14:paraId="75D953E7" w14:textId="595F874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19A" w14:textId="254D9FF4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E02" w14:textId="1C92B9D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45B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93D3" w14:textId="4A7F82CD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B68" w14:textId="24F93180" w:rsidR="0088321E" w:rsidRPr="008352EF" w:rsidRDefault="00FA6C46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1E3" w14:textId="7EFD110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D16C" w14:textId="00A351F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94C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Tongyu Road (Wuchang Town Jinzhaohui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Sixth Committee), Chengxi,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5C2B5CC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6C7D9CD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Miaoxiang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 Industrail Co.,Ltd.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Notoginseng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Kaihua South Road, Wenshan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E5F6A1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resh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Fresh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Cooked Panax 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Panax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>Notoginseng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7CD8192C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Beichun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Shanhe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4C17619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7684670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C281CE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9C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123F0049" w14:textId="4FAC9D92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3F3CCAC1" w14:textId="15FAA0E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Ning’an City Xuanwu Lake </w:t>
            </w:r>
          </w:p>
          <w:p w14:paraId="26D9030A" w14:textId="1A3B335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FD" w14:textId="6D409C0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EC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Shangguandi </w:t>
            </w:r>
          </w:p>
          <w:p w14:paraId="6F0C335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Ning'an City, Mudanjiang City, </w:t>
            </w:r>
          </w:p>
          <w:p w14:paraId="023A4542" w14:textId="421AF7D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575" w14:textId="63E31B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40FE" w14:textId="2AB377E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F54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60E" w14:textId="6F868E3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713" w14:textId="5B7B3F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262" w14:textId="222D042C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BAE" w14:textId="3405DAA9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0245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Shengli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Shengli Farm, Raohe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6187408F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2D8D753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4FFD303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51747" w:rsidRPr="008352EF" w14:paraId="07BE9B1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32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Tianhua Camellia </w:t>
            </w:r>
          </w:p>
          <w:p w14:paraId="4C4ACAC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496D2281" w14:textId="6C52EFAA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447" w14:textId="51D57D8F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1C1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Tianlu Lake Camellia Culture and </w:t>
            </w:r>
          </w:p>
          <w:p w14:paraId="0386D37A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666B942F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Liantangao Town, You County, Zhuzhou City, Hunan </w:t>
            </w:r>
          </w:p>
          <w:p w14:paraId="52CC9AB1" w14:textId="4820B700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BB" w14:textId="443F2C0A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B06" w14:textId="05A30D0F" w:rsidR="00B51747" w:rsidRPr="008352EF" w:rsidRDefault="00B51747" w:rsidP="00B517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CC5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85E" w14:textId="45AEDB2E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015" w14:textId="4318B3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589D" w14:textId="25A342C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7B6" w14:textId="034684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72" w14:textId="77777777" w:rsidR="00B51747" w:rsidRPr="008352EF" w:rsidRDefault="00B51747" w:rsidP="00B517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Lianchuang Agricultural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Tuanjie Avenue Road, Zone B in Kezhen Jinsanjiao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Wuchuan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52EE6" w:rsidRPr="008352EF" w14:paraId="531B41F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52A" w14:textId="033C26A8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432BD52" w14:textId="27D2C857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61B" w14:textId="7E81FEAF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87C5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46A96230" w14:textId="137D3822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71B" w14:textId="1ADBF61B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87B0" w14:textId="6E59DEC3" w:rsidR="00052EE6" w:rsidRPr="008352EF" w:rsidRDefault="00052EE6" w:rsidP="00052EE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E99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E3F" w14:textId="7234FA0D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87D" w14:textId="6EACC434" w:rsidR="00052EE6" w:rsidRPr="008352EF" w:rsidRDefault="00166634" w:rsidP="00052EE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F79" w14:textId="625CB673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0F2" w14:textId="19D04B39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8ED" w14:textId="77777777" w:rsidR="00052EE6" w:rsidRPr="008352EF" w:rsidRDefault="00052EE6" w:rsidP="00052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Hongxing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 Grease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Pinghu Industrial Park (Erxian Village, Pingshui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Chaling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3DFFB02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Edible vegetable oil(Tea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4D201FC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6B7D50D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44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Qiandaolin </w:t>
            </w:r>
          </w:p>
          <w:p w14:paraId="397D30AC" w14:textId="518CB72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BDE" w14:textId="6C907F8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FB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42445E0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1556BDE9" w14:textId="53D891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834" w14:textId="291183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472" w14:textId="7F3FD16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4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570" w14:textId="33F3D10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824" w14:textId="66577F91" w:rsidR="002A15AC" w:rsidRPr="008352EF" w:rsidRDefault="007B4110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760" w14:textId="5DAFCDE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4D7E" w14:textId="3C7B7D0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966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Guangyun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Zhaohong Road, Liuting Street, Chengyang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05FDE31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77CF8E33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shiitake mushrooms,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Small mushroom,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black fungus,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hazelnut mushroom, Fresh agrocybe cylindracea,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lentinus edodes,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03FECA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北京中天旭腾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Shilong South Road, Mentougou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0E5F43A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5BCC3B6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5CD4B41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0A8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3" w:name="OLE_LINK2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普洱市思茅区馨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3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Simao District </w:t>
            </w:r>
          </w:p>
          <w:p w14:paraId="7E16A114" w14:textId="15A00D3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 Coffee Factory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7E" w14:textId="0FA2CC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B65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Laomazhai, </w:t>
            </w:r>
          </w:p>
          <w:p w14:paraId="7F33AE09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Nanbanghe Village, Liushun Town, Simao District, </w:t>
            </w:r>
          </w:p>
          <w:p w14:paraId="7CA8824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</w:t>
            </w:r>
          </w:p>
          <w:p w14:paraId="679AFD7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23447B19" w14:textId="3FFA9B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Simao District, 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E42" w14:textId="77F5332F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B16" w14:textId="3236466E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47" w14:textId="6738BE8E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90D" w14:textId="03055B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3C5" w14:textId="00A5A79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3B4" w14:textId="0AA6DE0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A1C" w14:textId="16B46E5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989E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Wucui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 Ecological Agriculture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Pingqing Village, Zongling Town, Tongxin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Juren Street, Nayong County, Bijie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06F1EB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CN-BIO-182.156-0002068.2025.001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625BD5D7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Tea( Fresh Tea ),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7C70C02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0B577C1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921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巴塘县国有资产经营管理有限责任公司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Batang County </w:t>
            </w:r>
          </w:p>
          <w:p w14:paraId="2673A199" w14:textId="3B1A0B8C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BC5" w14:textId="3EA7C18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58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Jinxianzi Avenue, </w:t>
            </w:r>
          </w:p>
          <w:p w14:paraId="709AFF74" w14:textId="5E6C6EF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A5" w14:textId="01F45D1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F01" w14:textId="489602D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67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0C6" w14:textId="107C41F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3FA" w14:textId="462934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290" w14:textId="1B78EBB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8DC" w14:textId="4A251DF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50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Luoping Dingtai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Wangcheng Road, Changqing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Park, Luoping County, Qujing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56A1A9EF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CN-BIO-182.156-0003291.2025.003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67DBC15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025.05.10-2026.05.09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Meiweiyuan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Yingchun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Xishan Corps, Toutunhe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City(12th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2C1F2C5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CN-BIO-182.156-0003300.2025.001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vegetable oil (safflower seed oil), Edible vegetable oil (sunflower seed oil), Edible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2B19B4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巴州疆果道农业发展有限公司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 Jianguodao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Three groups of tourist stations,Wulanzaigesen Village, Wulanzaigesen Town, Bohu County, Bayingolin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(Weiwang)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Yuanrui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Zhenxing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Chaigoubao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Huai'an County, Zhangjiakou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Jiuchang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Xinyue Lijing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Kangbao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Nenjiang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Caizhiling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Jinzhai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Lu'an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Xunzhiling Brand; Subaisui Brand; Tangzhiyu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Zunfangtang Brand;Loushang Brand; Subainian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Caizhiling Brand; Hebubu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55EFD8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1C1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58953692" w14:textId="431D547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67A" w14:textId="529698B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62C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Yuejin Community (in the courtyard of the </w:t>
            </w:r>
          </w:p>
          <w:p w14:paraId="0281713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Nenjiang </w:t>
            </w:r>
          </w:p>
          <w:p w14:paraId="1E11858D" w14:textId="3AE0079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62F" w14:textId="48BDA96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55A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2403CF54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4FE14B3B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4454793F" w14:textId="1438C625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D5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CB5" w14:textId="3AF6CB2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003" w14:textId="415AB334" w:rsidR="00FA5B0E" w:rsidRPr="008352EF" w:rsidRDefault="00622DF5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F23" w14:textId="4D61CC8F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B6" w14:textId="563EF06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1D2B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西鑫晋商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Xinjinshang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Nanhu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Liuhulan Town, Wenshui County, Lvliang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4" w:name="OLE_LINK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seabuckthorn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Xinzu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Caigen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Zhichuang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Qimao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Xuefu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Weilai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Chunmeng Road, Chunzai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County, Bazhong City, 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东多然健康产业有限公司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Duoran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Zhongnan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Zidong Avenue, Sangzidian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Tianqiao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Oat Rice (Mengbei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Tengchong Shanshui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Dahaoping, Datianpo Village Committee, Mangbang Town, Tengchong City, Baoshan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 Shengyu Maomin Crop Planting Farmers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 208, Enterprise Building, Kashgar Oasis Agricultural Science and Technology Innovation Center, Shenka Modern Agricultural Industrial Park, Boshkranmu Township, Kashgar City, Kashgar City, Kashgar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巴彦淖尔市润佳农业科技有限公司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Runjia Agricultural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Hetong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Longshenghe Town, Dengkou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Huangguoshu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Huancui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Office(next to Hongyanshan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Zhenning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Mountain Cyclocarya Tea farm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Guiweng Formation, Bayang Village, Pingdi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Jingchen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Shigou Village, Zhutian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Shiping County Yuyou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Huokemuchong, Laojie Village Committee, Baxin Town, Shiping County, Honghe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047DA25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2025.08.15-2026-08.14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62C9BC0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39EB997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B969A81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县三鑫商贸有限公司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Sanxin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 Yongjin Second Society, Bazhen, Dengkou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Meishanhu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Modern Industrial Park, Lu 'an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Zilin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Gaohua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Taimao Road, Qingxu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(shanxi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Guisheng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 Information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Songgang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 Benth,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6FD524A8" w:rsidR="009C1FD0" w:rsidRPr="008352EF" w:rsidRDefault="00166634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Ruide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Wenduer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Maodao Gacha, Shajintaohai Sumu, Dengkou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Bayannur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4EC21609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新疆农春苑农业技术发展有限公司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Nongchunyuan Agricultural Technology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Karabula Village, Karabula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64D05AF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Zhirentang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North of the Middle Section of Peitianmen Street, Tai'an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Pingluo Ge Ruiyin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16, Team 2, Wanjiaying Village, Huangquqiao Town, Pingluo County, Ningxia Hui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red 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Tianfeng Agricultural Science and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Kunlun Vineyard, Yingbaza Village, Langan Township, Yutian County, Hetian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products(raisns)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Building A3 &amp; B2 of Jinwutong Pioneer Park, Jinzhai County Economic Development Zone (Modern Industrial Park), Lu'an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74F9D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Shengye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Xiaochengzi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Halahada Town, Balin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Shanhe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Committee 2, Area B, Shanhe Farm Community, Nenjiang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Anda Kunhang Animal Husbandry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Commercial Service, Building D12, Fuyuan Community, Anda City, Suihua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 Xianzhitang 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C-011.C-012, Building 6, Fengqing Street, Baojian Town, Jianchi Street, Longquan City, 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江瑷之桦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Aizhihua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 District Industrial Park, Heihe City, Heilongjiang Province (Zone 1, No. 1 Taoran Road, Aihui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Nenjiang Farm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 588, Fourth Committee, District B, Nenjiang Farm Field Straight, Nenjiang City, Heihe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 Huaquan 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No.1 Security Committee, Tielin Office, Youhao District, Yichun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Qixingpao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No. 1, First Committee, Zone B, Qixingpao Farm Community, Nenjiang County, Heihe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2C12CA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47F" w14:textId="5342456D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Guangxi Longyunshan Tea Industry Group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8E8" w14:textId="7931FE23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AB" w14:textId="5CD6A45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 Tea Factory, Xiafu Village, Gantian Town, Leye County, Baise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296" w14:textId="3F6A1616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1F8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5395EAE2" w14:textId="07C54C4A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A80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7A4" w14:textId="7677BBE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1EE" w14:textId="74DA49D8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21E" w14:textId="6A71287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013" w14:textId="10E47D0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764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Wuchang Dayang Grain and Oil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 Street, Xiaoshanzi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Heilongjiang Beiyou Agricultural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368 Xuefu Road, Nangang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1, Building 1, 597 Farm Department, Baoqing 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Wangyang Road, Xingyang Avenue, Jiangdong New District, Haikou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关市瑞湖农业开发有限公司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 Ruihu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47 Guangming Road, 25th Regiment Headquarters, Tiemenguan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beverages(Organic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巴彦淖尔市恒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 City Hengda Animal Husbandry Co.,Ltd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 Gacha, Shajin Sumu, Dengkou County, Bayannur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凤庆富昌源茶叶有限公司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 Fuchangyuan Tea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 Ecological Industrial Park, Fengqing County, Lincang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(Fresh Tea 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(Gongfu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(Gongmei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3140188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阿鲁科尔沁旗牧尚草业有限公司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 Banner Mushang Grassland 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 Baogacha, Arukerqin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08D8A71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 Food (Bei'an)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No. 1, Building 90, Committee 6, Zhaoguang Farm, Bei'an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639D5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Heilongjiang Youmi Youjia Agricultural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 Village, Shuishi Town, Angangxi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0615BF2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Shengyuan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Alanhuoa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Qianguo Economic Development Zone, Qianguo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Yuheng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Building 12-103, Xin'an Entrepreneurship Plaza, east of Haiyuan Road and south of Huixiang Road, Tanggu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3F0A15A0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黑</w:t>
            </w: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河市益得农业科技有限公司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Heihe Yide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House No. 66, Taoran Road, Aihui Industrial Park, Aihui District, Heihe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lastRenderedPageBreak/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Inner Mongolia Shennong Prataculture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Heihuzhao, Shaogen Town, Ar Horqin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春归保健科技有限公司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 Health Care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1st Floor, No. 1, Jiangyi Avenue, Baiyan New Town District, Puding County, 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Pear(wild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建平县鸿</w:t>
            </w:r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 County Honghe Grain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No. 039 Fumin Road, Zhuluke Town, Jianping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巴彦淖尔市晟丰农业种植有限公司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 Shengfeng Agricultural Planting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Six kilometers away from the Beibaha Highway, Ba Town, Dengkou County, 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盘锦中尧农垦集团有限公司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 Zhongyao Agricultural Reclamation Group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 Village, Wangjia Town, Dawa County, Panjin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(Zhongyao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7-2026.11.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Shengya Shenglu International Winery (Beijing)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East of Naidong Village, Cui Gezhuang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-2026.11.2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6D45" w14:textId="77777777" w:rsidR="00A43703" w:rsidRDefault="00A43703" w:rsidP="000425D0">
      <w:pPr>
        <w:rPr>
          <w:rFonts w:hint="eastAsia"/>
        </w:rPr>
      </w:pPr>
      <w:r>
        <w:separator/>
      </w:r>
    </w:p>
  </w:endnote>
  <w:endnote w:type="continuationSeparator" w:id="0">
    <w:p w14:paraId="176660E8" w14:textId="77777777" w:rsidR="00A43703" w:rsidRDefault="00A43703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727D" w14:textId="77777777" w:rsidR="00A43703" w:rsidRDefault="00A43703" w:rsidP="000425D0">
      <w:pPr>
        <w:rPr>
          <w:rFonts w:hint="eastAsia"/>
        </w:rPr>
      </w:pPr>
      <w:r>
        <w:separator/>
      </w:r>
    </w:p>
  </w:footnote>
  <w:footnote w:type="continuationSeparator" w:id="0">
    <w:p w14:paraId="139F6715" w14:textId="77777777" w:rsidR="00A43703" w:rsidRDefault="00A43703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13868"/>
    <w:rsid w:val="00030527"/>
    <w:rsid w:val="000314B1"/>
    <w:rsid w:val="000425D0"/>
    <w:rsid w:val="00052EE6"/>
    <w:rsid w:val="00080B33"/>
    <w:rsid w:val="00084908"/>
    <w:rsid w:val="00091D18"/>
    <w:rsid w:val="000A0C90"/>
    <w:rsid w:val="000B7EC2"/>
    <w:rsid w:val="000F2912"/>
    <w:rsid w:val="0011448E"/>
    <w:rsid w:val="001360FB"/>
    <w:rsid w:val="001536F9"/>
    <w:rsid w:val="00163D89"/>
    <w:rsid w:val="00166634"/>
    <w:rsid w:val="00182522"/>
    <w:rsid w:val="001B073C"/>
    <w:rsid w:val="001D17B5"/>
    <w:rsid w:val="001D4EC5"/>
    <w:rsid w:val="00214690"/>
    <w:rsid w:val="00220D78"/>
    <w:rsid w:val="00227F0A"/>
    <w:rsid w:val="0023421C"/>
    <w:rsid w:val="00236213"/>
    <w:rsid w:val="00243C27"/>
    <w:rsid w:val="002632CA"/>
    <w:rsid w:val="002A15AC"/>
    <w:rsid w:val="002E63DF"/>
    <w:rsid w:val="00305117"/>
    <w:rsid w:val="00310EBB"/>
    <w:rsid w:val="00312026"/>
    <w:rsid w:val="00330EB8"/>
    <w:rsid w:val="0037201D"/>
    <w:rsid w:val="0038558F"/>
    <w:rsid w:val="003A147A"/>
    <w:rsid w:val="003A613E"/>
    <w:rsid w:val="003B79D2"/>
    <w:rsid w:val="003C679B"/>
    <w:rsid w:val="003E024C"/>
    <w:rsid w:val="003E6658"/>
    <w:rsid w:val="003F1EC2"/>
    <w:rsid w:val="004145D3"/>
    <w:rsid w:val="00415F45"/>
    <w:rsid w:val="00426090"/>
    <w:rsid w:val="00434C31"/>
    <w:rsid w:val="00466B63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1A6A"/>
    <w:rsid w:val="006076E7"/>
    <w:rsid w:val="00622DF5"/>
    <w:rsid w:val="006471CB"/>
    <w:rsid w:val="006873A8"/>
    <w:rsid w:val="006B0DCD"/>
    <w:rsid w:val="006C07EF"/>
    <w:rsid w:val="006D369F"/>
    <w:rsid w:val="006F1357"/>
    <w:rsid w:val="0070433E"/>
    <w:rsid w:val="00706E6D"/>
    <w:rsid w:val="007261E8"/>
    <w:rsid w:val="00742DB8"/>
    <w:rsid w:val="00745294"/>
    <w:rsid w:val="00746AE5"/>
    <w:rsid w:val="00756A9C"/>
    <w:rsid w:val="00757F07"/>
    <w:rsid w:val="00774B0A"/>
    <w:rsid w:val="00797D87"/>
    <w:rsid w:val="007B4110"/>
    <w:rsid w:val="007B584B"/>
    <w:rsid w:val="007C1E9A"/>
    <w:rsid w:val="007C5108"/>
    <w:rsid w:val="008056A5"/>
    <w:rsid w:val="00813A67"/>
    <w:rsid w:val="00821DBA"/>
    <w:rsid w:val="008352EF"/>
    <w:rsid w:val="0088321E"/>
    <w:rsid w:val="008B7739"/>
    <w:rsid w:val="008C19BD"/>
    <w:rsid w:val="008C2F44"/>
    <w:rsid w:val="008C75F4"/>
    <w:rsid w:val="008E6129"/>
    <w:rsid w:val="00911E5E"/>
    <w:rsid w:val="00925056"/>
    <w:rsid w:val="00945B7F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6D4"/>
    <w:rsid w:val="00B23422"/>
    <w:rsid w:val="00B25458"/>
    <w:rsid w:val="00B35069"/>
    <w:rsid w:val="00B51747"/>
    <w:rsid w:val="00B67DFA"/>
    <w:rsid w:val="00B91EBF"/>
    <w:rsid w:val="00B97F7D"/>
    <w:rsid w:val="00BB6337"/>
    <w:rsid w:val="00BB6D4F"/>
    <w:rsid w:val="00BC0D9B"/>
    <w:rsid w:val="00BC1729"/>
    <w:rsid w:val="00BC5528"/>
    <w:rsid w:val="00BD1893"/>
    <w:rsid w:val="00BE3867"/>
    <w:rsid w:val="00C03D1D"/>
    <w:rsid w:val="00C76E29"/>
    <w:rsid w:val="00C97047"/>
    <w:rsid w:val="00CB351F"/>
    <w:rsid w:val="00CC786B"/>
    <w:rsid w:val="00CD0B3C"/>
    <w:rsid w:val="00D05584"/>
    <w:rsid w:val="00D12D9C"/>
    <w:rsid w:val="00D13C3D"/>
    <w:rsid w:val="00D527D3"/>
    <w:rsid w:val="00D6638D"/>
    <w:rsid w:val="00D72919"/>
    <w:rsid w:val="00E13B34"/>
    <w:rsid w:val="00E24C33"/>
    <w:rsid w:val="00E277B1"/>
    <w:rsid w:val="00E52B3D"/>
    <w:rsid w:val="00E93340"/>
    <w:rsid w:val="00EC2D09"/>
    <w:rsid w:val="00EC5A47"/>
    <w:rsid w:val="00F04250"/>
    <w:rsid w:val="00F0484A"/>
    <w:rsid w:val="00F054B9"/>
    <w:rsid w:val="00F11F22"/>
    <w:rsid w:val="00F44BAD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50</Pages>
  <Words>5526</Words>
  <Characters>31499</Characters>
  <Application>Microsoft Office Word</Application>
  <DocSecurity>0</DocSecurity>
  <Lines>262</Lines>
  <Paragraphs>73</Paragraphs>
  <ScaleCrop>false</ScaleCrop>
  <Company/>
  <LinksUpToDate>false</LinksUpToDate>
  <CharactersWithSpaces>36952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72</cp:revision>
  <dcterms:created xsi:type="dcterms:W3CDTF">2022-07-19T09:49:00Z</dcterms:created>
  <dcterms:modified xsi:type="dcterms:W3CDTF">2025-11-29T03:53:00Z</dcterms:modified>
</cp:coreProperties>
</file>